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2C3" w:rsidRDefault="008E62C3" w14:paraId="640F4982" w14:textId="77777777"/>
    <w:p w:rsidR="007F6160" w:rsidRDefault="007F6160" w14:paraId="6F3467D6" w14:textId="77777777"/>
    <w:p w:rsidRPr="007F6160" w:rsidR="007F6160" w:rsidP="007F6160" w:rsidRDefault="007F6160" w14:paraId="3C030463" w14:textId="04A1527B">
      <w:pPr>
        <w:jc w:val="center"/>
      </w:pPr>
      <w:r w:rsidRPr="007F6160">
        <w:rPr>
          <w:b/>
          <w:bCs/>
          <w:lang w:val="pt-PT"/>
        </w:rPr>
        <w:t>ANEXO II</w:t>
      </w:r>
    </w:p>
    <w:p w:rsidRPr="007F6160" w:rsidR="007F6160" w:rsidP="007F6160" w:rsidRDefault="007F6160" w14:paraId="5ACC17BD" w14:textId="77777777">
      <w:r w:rsidRPr="007F6160">
        <w:t> </w:t>
      </w:r>
    </w:p>
    <w:p w:rsidRPr="007F6160" w:rsidR="007F6160" w:rsidP="007F6160" w:rsidRDefault="007F6160" w14:paraId="62B79C54" w14:textId="3BE5FCA5">
      <w:pPr>
        <w:jc w:val="center"/>
      </w:pPr>
      <w:r w:rsidRPr="007F6160">
        <w:rPr>
          <w:b/>
          <w:bCs/>
          <w:lang w:val="pt-PT"/>
        </w:rPr>
        <w:t>DECLARAÇÃO DE CAPACIDADE TÉCNICA E GERENCIAL</w:t>
      </w:r>
    </w:p>
    <w:p w:rsidRPr="007F6160" w:rsidR="007F6160" w:rsidP="191D6F5F" w:rsidRDefault="007F6160" w14:paraId="38F52738" w14:textId="77777777" w14:noSpellErr="1">
      <w:pPr>
        <w:jc w:val="both"/>
      </w:pPr>
      <w:r w:rsidRPr="191D6F5F" w:rsidR="007F6160">
        <w:rPr>
          <w:lang w:val="pt-PT"/>
        </w:rPr>
        <w:t xml:space="preserve">Eu, </w:t>
      </w:r>
      <w:r>
        <w:tab/>
      </w:r>
      <w:r w:rsidRPr="191D6F5F" w:rsidR="007F6160">
        <w:rPr>
          <w:lang w:val="pt-PT"/>
        </w:rPr>
        <w:t xml:space="preserve">, portador da carteira de identidade nº </w:t>
      </w:r>
      <w:r>
        <w:tab/>
      </w:r>
      <w:r w:rsidRPr="191D6F5F" w:rsidR="007F6160">
        <w:rPr>
          <w:lang w:val="pt-PT"/>
        </w:rPr>
        <w:t xml:space="preserve">, expedida por </w:t>
      </w:r>
      <w:r>
        <w:tab/>
      </w:r>
      <w:r>
        <w:tab/>
      </w:r>
      <w:r w:rsidRPr="191D6F5F" w:rsidR="007F6160">
        <w:rPr>
          <w:lang w:val="pt-PT"/>
        </w:rPr>
        <w:t xml:space="preserve">/UF, CPF nº </w:t>
      </w:r>
      <w:r>
        <w:tab/>
      </w:r>
      <w:r>
        <w:tab/>
      </w:r>
      <w:r w:rsidRPr="191D6F5F" w:rsidR="007F6160">
        <w:rPr>
          <w:lang w:val="pt-PT"/>
        </w:rPr>
        <w:t xml:space="preserve">, na condição de representante legal do Consórcio </w:t>
      </w:r>
      <w:r>
        <w:tab/>
      </w:r>
      <w:r w:rsidRPr="191D6F5F" w:rsidR="007F6160">
        <w:rPr>
          <w:lang w:val="pt-PT"/>
        </w:rPr>
        <w:t>/UF, CNPJ nº</w:t>
      </w:r>
      <w:r w:rsidR="007F6160">
        <w:rPr/>
        <w:t> </w:t>
      </w:r>
    </w:p>
    <w:p w:rsidRPr="007F6160" w:rsidR="007F6160" w:rsidP="191D6F5F" w:rsidRDefault="007F6160" w14:paraId="68FDF978" w14:textId="6CEA97CD">
      <w:pPr>
        <w:jc w:val="both"/>
      </w:pPr>
      <w:r w:rsidRPr="191D6F5F" w:rsidR="007F6160">
        <w:rPr>
          <w:lang w:val="pt-PT"/>
        </w:rPr>
        <w:t>, DECLARO, para</w:t>
      </w:r>
      <w:r>
        <w:tab/>
      </w:r>
      <w:r w:rsidRPr="191D6F5F" w:rsidR="007F6160">
        <w:rPr>
          <w:lang w:val="pt-PT"/>
        </w:rPr>
        <w:t>fins</w:t>
      </w:r>
      <w:r>
        <w:tab/>
      </w:r>
      <w:r w:rsidRPr="191D6F5F" w:rsidR="007F6160">
        <w:rPr>
          <w:lang w:val="pt-PT"/>
        </w:rPr>
        <w:t>de</w:t>
      </w:r>
      <w:r>
        <w:tab/>
      </w:r>
      <w:r w:rsidRPr="191D6F5F" w:rsidR="007F6160">
        <w:rPr>
          <w:lang w:val="pt-PT"/>
        </w:rPr>
        <w:t>formalização</w:t>
      </w:r>
      <w:r>
        <w:tab/>
      </w:r>
      <w:r w:rsidRPr="191D6F5F" w:rsidR="007F6160">
        <w:rPr>
          <w:lang w:val="pt-PT"/>
        </w:rPr>
        <w:t>de</w:t>
      </w:r>
      <w:r>
        <w:tab/>
      </w:r>
      <w:r w:rsidRPr="191D6F5F" w:rsidR="573F8BEF">
        <w:rPr>
          <w:u w:val="single"/>
          <w:lang w:val="pt-PT"/>
        </w:rPr>
        <w:t>Acordo</w:t>
      </w:r>
      <w:r w:rsidRPr="191D6F5F" w:rsidR="007F6160">
        <w:rPr>
          <w:u w:val="single"/>
          <w:lang w:val="pt-PT"/>
        </w:rPr>
        <w:t xml:space="preserve"> de </w:t>
      </w:r>
      <w:r w:rsidRPr="191D6F5F" w:rsidR="792BE934">
        <w:rPr>
          <w:u w:val="single"/>
          <w:lang w:val="pt-PT"/>
        </w:rPr>
        <w:t>Implementa</w:t>
      </w:r>
      <w:r w:rsidRPr="191D6F5F" w:rsidR="007F6160">
        <w:rPr>
          <w:u w:val="single"/>
          <w:lang w:val="pt-PT"/>
        </w:rPr>
        <w:t>ção de Multa Ambiental</w:t>
      </w:r>
      <w:r w:rsidRPr="191D6F5F" w:rsidR="007F6160">
        <w:rPr>
          <w:lang w:val="pt-PT"/>
        </w:rPr>
        <w:t>,</w:t>
      </w:r>
      <w:r>
        <w:tab/>
      </w:r>
      <w:r w:rsidRPr="191D6F5F" w:rsidR="007F6160">
        <w:rPr>
          <w:lang w:val="pt-PT"/>
        </w:rPr>
        <w:t>que</w:t>
      </w:r>
      <w:r>
        <w:tab/>
      </w:r>
      <w:r w:rsidRPr="191D6F5F" w:rsidR="007F6160">
        <w:rPr>
          <w:lang w:val="pt-PT"/>
        </w:rPr>
        <w:t>o</w:t>
      </w:r>
      <w:r>
        <w:tab/>
      </w:r>
      <w:r w:rsidRPr="191D6F5F" w:rsidR="007F6160">
        <w:rPr>
          <w:lang w:val="pt-PT"/>
        </w:rPr>
        <w:t>Consórcio</w:t>
      </w:r>
      <w:r w:rsidR="007F6160">
        <w:rPr/>
        <w:t> </w:t>
      </w:r>
      <w:r w:rsidR="007F6160">
        <w:rPr/>
        <w:t xml:space="preserve">          </w:t>
      </w:r>
      <w:r w:rsidRPr="191D6F5F" w:rsidR="007F6160">
        <w:rPr>
          <w:lang w:val="pt-PT"/>
        </w:rPr>
        <w:t xml:space="preserve">/UF apresenta capacidade técnica, </w:t>
      </w:r>
      <w:r w:rsidRPr="191D6F5F" w:rsidR="007F6160">
        <w:rPr>
          <w:lang w:val="pt-PT"/>
        </w:rPr>
        <w:t>gerencial</w:t>
      </w:r>
      <w:r w:rsidRPr="191D6F5F" w:rsidR="007F6160">
        <w:rPr>
          <w:lang w:val="pt-PT"/>
        </w:rPr>
        <w:t xml:space="preserve"> e financeira para o desenvolvimento do projeto conforme especificado na Proposta/</w:t>
      </w:r>
      <w:r w:rsidRPr="191D6F5F" w:rsidR="007F6160">
        <w:rPr>
          <w:lang w:val="pt-PT"/>
        </w:rPr>
        <w:t>Transferegov</w:t>
      </w:r>
      <w:r w:rsidRPr="191D6F5F" w:rsidR="007F6160">
        <w:rPr>
          <w:lang w:val="pt-PT"/>
        </w:rPr>
        <w:t xml:space="preserve"> n° </w:t>
      </w:r>
      <w:r w:rsidRPr="191D6F5F" w:rsidR="007F6160">
        <w:rPr>
          <w:lang w:val="pt-PT"/>
        </w:rPr>
        <w:t>2025000XX</w:t>
      </w:r>
      <w:r w:rsidRPr="191D6F5F" w:rsidR="007F6160">
        <w:rPr>
          <w:lang w:val="pt-PT"/>
        </w:rPr>
        <w:t>.</w:t>
      </w:r>
      <w:r w:rsidR="007F6160">
        <w:rPr/>
        <w:t> </w:t>
      </w:r>
    </w:p>
    <w:p w:rsidRPr="007F6160" w:rsidR="007F6160" w:rsidP="007F6160" w:rsidRDefault="007F6160" w14:paraId="40D30E7F" w14:textId="18CC4D97">
      <w:r w:rsidR="007F6160">
        <w:rPr/>
        <w:t> </w:t>
      </w:r>
      <w:r w:rsidR="007F6160">
        <w:rPr/>
        <w:t> 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387"/>
        <w:gridCol w:w="1751"/>
        <w:gridCol w:w="1119"/>
        <w:gridCol w:w="1405"/>
        <w:gridCol w:w="1388"/>
      </w:tblGrid>
      <w:tr w:rsidRPr="007F6160" w:rsidR="00000000" w:rsidTr="007F6160" w14:paraId="734BF9D2" w14:textId="77777777">
        <w:trPr>
          <w:trHeight w:val="300"/>
          <w:jc w:val="center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hideMark/>
          </w:tcPr>
          <w:p w:rsidRPr="007F6160" w:rsidR="007F6160" w:rsidP="007F6160" w:rsidRDefault="007F6160" w14:paraId="7BDFEEAE" w14:textId="3F7E95DC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Nome completo e documento de identificação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hideMark/>
          </w:tcPr>
          <w:p w:rsidRPr="007F6160" w:rsidR="007F6160" w:rsidP="007F6160" w:rsidRDefault="007F6160" w14:paraId="58D49387" w14:textId="7647EB91">
            <w:pPr>
              <w:jc w:val="center"/>
              <w:rPr>
                <w:sz w:val="18"/>
                <w:szCs w:val="18"/>
              </w:rPr>
            </w:pPr>
          </w:p>
          <w:p w:rsidRPr="007F6160" w:rsidR="007F6160" w:rsidP="007F6160" w:rsidRDefault="007F6160" w14:paraId="6E2C87DE" w14:textId="402500ED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Contato (telefone e e-mail)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hideMark/>
          </w:tcPr>
          <w:p w:rsidRPr="007F6160" w:rsidR="007F6160" w:rsidP="007F6160" w:rsidRDefault="007F6160" w14:paraId="3D654A15" w14:textId="66A169A0">
            <w:pPr>
              <w:jc w:val="center"/>
              <w:rPr>
                <w:sz w:val="18"/>
                <w:szCs w:val="18"/>
              </w:rPr>
            </w:pPr>
          </w:p>
          <w:p w:rsidRPr="007F6160" w:rsidR="007F6160" w:rsidP="007F6160" w:rsidRDefault="007F6160" w14:paraId="71D7D9F9" w14:textId="595DFDAF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Papel na execução da proposta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hideMark/>
          </w:tcPr>
          <w:p w:rsidRPr="007F6160" w:rsidR="007F6160" w:rsidP="007F6160" w:rsidRDefault="007F6160" w14:paraId="00D21734" w14:textId="05DA0542">
            <w:pPr>
              <w:jc w:val="center"/>
              <w:rPr>
                <w:sz w:val="18"/>
                <w:szCs w:val="18"/>
              </w:rPr>
            </w:pPr>
          </w:p>
          <w:p w:rsidRPr="007F6160" w:rsidR="007F6160" w:rsidP="007F6160" w:rsidRDefault="007F6160" w14:paraId="16D0CF2E" w14:textId="180870EC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Formação acadêmica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hideMark/>
          </w:tcPr>
          <w:p w:rsidRPr="007F6160" w:rsidR="007F6160" w:rsidP="007F6160" w:rsidRDefault="007F6160" w14:paraId="63A8CE68" w14:textId="16E0CD34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Experiência profissional relacionada ao</w:t>
            </w:r>
          </w:p>
          <w:p w:rsidRPr="007F6160" w:rsidR="007F6160" w:rsidP="007F6160" w:rsidRDefault="007F6160" w14:paraId="5E03680C" w14:textId="492CF199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papel na execução</w:t>
            </w:r>
          </w:p>
          <w:p w:rsidRPr="007F6160" w:rsidR="007F6160" w:rsidP="007F6160" w:rsidRDefault="007F6160" w14:paraId="43BB8B0C" w14:textId="5C3D4CC7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da proposta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hideMark/>
          </w:tcPr>
          <w:p w:rsidRPr="007F6160" w:rsidR="007F6160" w:rsidP="007F6160" w:rsidRDefault="007F6160" w14:paraId="0CD21A6A" w14:textId="36B75219">
            <w:pPr>
              <w:jc w:val="center"/>
              <w:rPr>
                <w:sz w:val="18"/>
                <w:szCs w:val="18"/>
              </w:rPr>
            </w:pPr>
            <w:r w:rsidRPr="007F6160">
              <w:rPr>
                <w:b/>
                <w:bCs/>
                <w:sz w:val="18"/>
                <w:szCs w:val="18"/>
                <w:lang w:val="pt-PT"/>
              </w:rPr>
              <w:t>Vínculo com o proponente (cargo)</w:t>
            </w:r>
          </w:p>
        </w:tc>
      </w:tr>
      <w:tr w:rsidRPr="007F6160" w:rsidR="007F6160" w:rsidTr="007F6160" w14:paraId="6BC07B47" w14:textId="77777777">
        <w:trPr>
          <w:trHeight w:val="300"/>
          <w:jc w:val="center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44BBD8A9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7573B078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7245ED11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  <w:lang w:val="pt-PT"/>
              </w:rPr>
              <w:t>Coordenador Técnico: Acompanhamento técnico da execução do Projeto</w:t>
            </w: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7FA4A094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69B15442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52FA69FA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</w:tr>
      <w:tr w:rsidRPr="007F6160" w:rsidR="007F6160" w:rsidTr="007F6160" w14:paraId="4086E769" w14:textId="77777777">
        <w:trPr>
          <w:trHeight w:val="300"/>
          <w:jc w:val="center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52463C5E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6B86B970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2A84EEFB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  <w:lang w:val="pt-PT"/>
              </w:rPr>
              <w:t>Coordenador Financeiro: Acompanhamento financeiro da execução do Projeto</w:t>
            </w: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48D0DF3C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1010E8A7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73B9F8B3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</w:tr>
      <w:tr w:rsidRPr="007F6160" w:rsidR="007F6160" w:rsidTr="007F6160" w14:paraId="63F93B2A" w14:textId="77777777">
        <w:trPr>
          <w:trHeight w:val="300"/>
          <w:jc w:val="center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12686EB4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4B6BB4C6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7E02F168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  <w:lang w:val="pt-PT"/>
              </w:rPr>
              <w:t>Outros</w:t>
            </w: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51F42F0C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1FBDBA66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F6160" w:rsidR="007F6160" w:rsidP="007F6160" w:rsidRDefault="007F6160" w14:paraId="4CA4A921" w14:textId="77777777">
            <w:pPr>
              <w:rPr>
                <w:sz w:val="18"/>
                <w:szCs w:val="18"/>
              </w:rPr>
            </w:pPr>
            <w:r w:rsidRPr="007F6160">
              <w:rPr>
                <w:sz w:val="18"/>
                <w:szCs w:val="18"/>
              </w:rPr>
              <w:t> </w:t>
            </w:r>
          </w:p>
        </w:tc>
      </w:tr>
    </w:tbl>
    <w:p w:rsidRPr="007F6160" w:rsidR="007F6160" w:rsidP="007F6160" w:rsidRDefault="007F6160" w14:paraId="6B5FB4D7" w14:textId="77777777">
      <w:r w:rsidR="007F6160">
        <w:rPr/>
        <w:t> </w:t>
      </w:r>
    </w:p>
    <w:p w:rsidR="007F6160" w:rsidP="191D6F5F" w:rsidRDefault="007F6160" w14:paraId="66599F8A" w14:textId="57FCD9E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1D6F5F" w:rsidR="00C8CA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Local/UF, ____ de ______________ de 2025. </w:t>
      </w:r>
    </w:p>
    <w:p w:rsidR="007F6160" w:rsidP="191D6F5F" w:rsidRDefault="007F6160" w14:paraId="6F369B48" w14:textId="72777E0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1D6F5F" w:rsidR="00C8CA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007F6160" w:rsidP="191D6F5F" w:rsidRDefault="007F6160" w14:paraId="6D7CBA9A" w14:textId="05EE341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1D6F5F" w:rsidR="00C8CA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........................................................................................... </w:t>
      </w:r>
    </w:p>
    <w:p w:rsidR="007F6160" w:rsidP="191D6F5F" w:rsidRDefault="007F6160" w14:paraId="3A8A6246" w14:textId="6A7A42E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1D6F5F" w:rsidR="00C8CA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(Nome e Cargo do Representante Legal do Consórcio Público) </w:t>
      </w:r>
    </w:p>
    <w:p w:rsidR="007F6160" w:rsidRDefault="007F6160" w14:paraId="0500F92F" w14:textId="0E1D76EA"/>
    <w:p w:rsidR="191D6F5F" w:rsidRDefault="191D6F5F" w14:paraId="6BD94AEA" w14:textId="57E9146E"/>
    <w:sectPr w:rsidR="007F616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0"/>
    <w:rsid w:val="00577EB2"/>
    <w:rsid w:val="007F14DD"/>
    <w:rsid w:val="007F6160"/>
    <w:rsid w:val="008E62C3"/>
    <w:rsid w:val="00C8CA3B"/>
    <w:rsid w:val="00E227F2"/>
    <w:rsid w:val="00E333E3"/>
    <w:rsid w:val="191D6F5F"/>
    <w:rsid w:val="4614C830"/>
    <w:rsid w:val="573F8BEF"/>
    <w:rsid w:val="5CADA075"/>
    <w:rsid w:val="792B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E11"/>
  <w15:chartTrackingRefBased/>
  <w15:docId w15:val="{CA53C082-1AE0-491F-9996-E5D2DB6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616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16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7F616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7F616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7F616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7F6160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7F6160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7F616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7F616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7F616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7F61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616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F61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F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16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7F61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1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61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16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F61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E1C05BE6E2A04CB363CB5B99304BC2" ma:contentTypeVersion="4" ma:contentTypeDescription="Crie um novo documento." ma:contentTypeScope="" ma:versionID="183a4f8fd55e36c8db4bf7b173f95970">
  <xsd:schema xmlns:xsd="http://www.w3.org/2001/XMLSchema" xmlns:xs="http://www.w3.org/2001/XMLSchema" xmlns:p="http://schemas.microsoft.com/office/2006/metadata/properties" xmlns:ns2="a9c043c7-8b6f-4d8b-81fd-107fff5184d8" targetNamespace="http://schemas.microsoft.com/office/2006/metadata/properties" ma:root="true" ma:fieldsID="d03c5375262e917b839af76f66eaafab" ns2:_="">
    <xsd:import namespace="a9c043c7-8b6f-4d8b-81fd-107fff518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043c7-8b6f-4d8b-81fd-107fff518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4EC9B-578F-44EA-B78D-919C743A78AE}"/>
</file>

<file path=customXml/itemProps2.xml><?xml version="1.0" encoding="utf-8"?>
<ds:datastoreItem xmlns:ds="http://schemas.openxmlformats.org/officeDocument/2006/customXml" ds:itemID="{A52CF297-9BB4-42CE-BF0C-2F6DA684F7B9}"/>
</file>

<file path=customXml/itemProps3.xml><?xml version="1.0" encoding="utf-8"?>
<ds:datastoreItem xmlns:ds="http://schemas.openxmlformats.org/officeDocument/2006/customXml" ds:itemID="{18B57EA2-8535-486C-A484-204D7ECDBA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Liege Cardoso Castelani</dc:creator>
  <keywords/>
  <dc:description/>
  <lastModifiedBy>Cassio Araujo de Oliveira Rodrigues</lastModifiedBy>
  <revision>2</revision>
  <dcterms:created xsi:type="dcterms:W3CDTF">2025-02-27T13:36:00.0000000Z</dcterms:created>
  <dcterms:modified xsi:type="dcterms:W3CDTF">2025-03-20T17:38:42.8921629Z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0x010100C3E1C05BE6E2A04CB363CB5B99304BC2</vt:lpwstr>
  </property>
</Properties>
</file>